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AF7" w:rsidRDefault="00CE6AF7" w:rsidP="00CE6AF7">
      <w:pPr>
        <w:snapToGrid w:val="0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FD364A">
        <w:rPr>
          <w:rFonts w:ascii="方正小标宋简体" w:eastAsia="方正小标宋简体" w:hAnsi="Calibri" w:cs="Times New Roman" w:hint="eastAsia"/>
          <w:sz w:val="36"/>
          <w:szCs w:val="36"/>
        </w:rPr>
        <w:t>《</w:t>
      </w:r>
      <w:r>
        <w:rPr>
          <w:rFonts w:ascii="方正小标宋简体" w:eastAsia="方正小标宋简体" w:hAnsi="Calibri" w:cs="Times New Roman" w:hint="eastAsia"/>
          <w:sz w:val="36"/>
          <w:szCs w:val="36"/>
        </w:rPr>
        <w:t>疫苗</w:t>
      </w:r>
      <w:r>
        <w:rPr>
          <w:rFonts w:ascii="方正小标宋简体" w:eastAsia="方正小标宋简体" w:hAnsi="Calibri" w:cs="Times New Roman"/>
          <w:sz w:val="36"/>
          <w:szCs w:val="36"/>
        </w:rPr>
        <w:t>临</w:t>
      </w:r>
      <w:bookmarkStart w:id="0" w:name="_GoBack"/>
      <w:bookmarkEnd w:id="0"/>
      <w:r>
        <w:rPr>
          <w:rFonts w:ascii="方正小标宋简体" w:eastAsia="方正小标宋简体" w:hAnsi="Calibri" w:cs="Times New Roman"/>
          <w:sz w:val="36"/>
          <w:szCs w:val="36"/>
        </w:rPr>
        <w:t>床试验技术指导原则</w:t>
      </w:r>
      <w:r w:rsidRPr="00FD364A">
        <w:rPr>
          <w:rFonts w:ascii="方正小标宋简体" w:eastAsia="方正小标宋简体" w:hAnsi="Calibri" w:cs="Times New Roman" w:hint="eastAsia"/>
          <w:sz w:val="36"/>
          <w:szCs w:val="36"/>
        </w:rPr>
        <w:t>》</w:t>
      </w:r>
    </w:p>
    <w:p w:rsidR="00FC4ECC" w:rsidRPr="00CE6AF7" w:rsidRDefault="00CE6AF7" w:rsidP="00CE6AF7">
      <w:pPr>
        <w:snapToGrid w:val="0"/>
        <w:jc w:val="center"/>
        <w:rPr>
          <w:rFonts w:ascii="黑体" w:eastAsia="黑体" w:hAnsi="黑体" w:cs="Times New Roman" w:hint="eastAsia"/>
          <w:sz w:val="32"/>
          <w:szCs w:val="32"/>
        </w:rPr>
      </w:pPr>
      <w:r w:rsidRPr="00FD364A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征求意见反馈表</w:t>
      </w:r>
    </w:p>
    <w:tbl>
      <w:tblPr>
        <w:tblW w:w="9115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834"/>
      </w:tblGrid>
      <w:tr w:rsidR="00FC4ECC" w:rsidRPr="0076695E" w:rsidTr="00FD364A">
        <w:trPr>
          <w:trHeight w:val="1002"/>
        </w:trPr>
        <w:tc>
          <w:tcPr>
            <w:tcW w:w="91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单位/企业名称</w:t>
            </w:r>
          </w:p>
          <w:p w:rsidR="00FC4ECC" w:rsidRPr="0076695E" w:rsidRDefault="00FC4ECC" w:rsidP="00BF179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填写人</w:t>
            </w:r>
          </w:p>
        </w:tc>
      </w:tr>
      <w:tr w:rsidR="00FC4ECC" w:rsidRPr="0076695E" w:rsidTr="00FD364A">
        <w:trPr>
          <w:trHeight w:val="1002"/>
        </w:trPr>
        <w:tc>
          <w:tcPr>
            <w:tcW w:w="911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联系电话</w:t>
            </w:r>
          </w:p>
          <w:p w:rsidR="00FC4ECC" w:rsidRPr="0076695E" w:rsidRDefault="00FD364A" w:rsidP="00BF179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电子邮箱</w:t>
            </w:r>
          </w:p>
        </w:tc>
      </w:tr>
      <w:tr w:rsidR="00FC4ECC" w:rsidRPr="0076695E" w:rsidTr="00FD364A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D364A" w:rsidP="00FD364A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修订</w:t>
            </w:r>
            <w:r w:rsidR="00FC4ECC" w:rsidRPr="0076695E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位置</w:t>
            </w:r>
          </w:p>
          <w:p w:rsidR="00FC4ECC" w:rsidRPr="0076695E" w:rsidRDefault="00FC4ECC" w:rsidP="00FD364A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D364A" w:rsidP="00FD364A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修订</w:t>
            </w:r>
            <w:r w:rsidR="00FC4ECC" w:rsidRPr="0076695E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D364A" w:rsidP="00FD364A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修订</w:t>
            </w:r>
            <w:r w:rsidR="00FC4ECC" w:rsidRPr="0076695E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建议</w:t>
            </w:r>
          </w:p>
        </w:tc>
        <w:tc>
          <w:tcPr>
            <w:tcW w:w="18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C4ECC" w:rsidRPr="0076695E" w:rsidRDefault="00FC4ECC" w:rsidP="00FD364A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理由或依据</w:t>
            </w:r>
          </w:p>
        </w:tc>
      </w:tr>
      <w:tr w:rsidR="00FC4ECC" w:rsidRPr="0076695E" w:rsidTr="00FD364A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FC4ECC" w:rsidRPr="0076695E" w:rsidTr="00FD364A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FC4ECC" w:rsidRPr="0076695E" w:rsidTr="00FD364A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FC4ECC" w:rsidRPr="0076695E" w:rsidTr="00FD364A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FC4ECC" w:rsidRPr="0076695E" w:rsidTr="00FD364A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FC4ECC" w:rsidRPr="0076695E" w:rsidTr="00FD364A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FC4ECC" w:rsidRPr="0076695E" w:rsidRDefault="00FC4ECC" w:rsidP="00BF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76695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</w:tbl>
    <w:p w:rsidR="00C0189A" w:rsidRDefault="00C0189A"/>
    <w:sectPr w:rsidR="00C01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6BB" w:rsidRDefault="00A606BB" w:rsidP="00FC4ECC">
      <w:r>
        <w:separator/>
      </w:r>
    </w:p>
  </w:endnote>
  <w:endnote w:type="continuationSeparator" w:id="0">
    <w:p w:rsidR="00A606BB" w:rsidRDefault="00A606BB" w:rsidP="00FC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6BB" w:rsidRDefault="00A606BB" w:rsidP="00FC4ECC">
      <w:r>
        <w:separator/>
      </w:r>
    </w:p>
  </w:footnote>
  <w:footnote w:type="continuationSeparator" w:id="0">
    <w:p w:rsidR="00A606BB" w:rsidRDefault="00A606BB" w:rsidP="00FC4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55"/>
    <w:rsid w:val="000210D0"/>
    <w:rsid w:val="00080055"/>
    <w:rsid w:val="00094695"/>
    <w:rsid w:val="000A6337"/>
    <w:rsid w:val="000D4D1B"/>
    <w:rsid w:val="0013554F"/>
    <w:rsid w:val="00157066"/>
    <w:rsid w:val="00170FB9"/>
    <w:rsid w:val="00261454"/>
    <w:rsid w:val="002B5A24"/>
    <w:rsid w:val="0037658C"/>
    <w:rsid w:val="003C3476"/>
    <w:rsid w:val="00402B70"/>
    <w:rsid w:val="00407DF9"/>
    <w:rsid w:val="004358E7"/>
    <w:rsid w:val="00452803"/>
    <w:rsid w:val="004C4F79"/>
    <w:rsid w:val="004E1CF4"/>
    <w:rsid w:val="00525D72"/>
    <w:rsid w:val="005502E5"/>
    <w:rsid w:val="005740F9"/>
    <w:rsid w:val="00582F29"/>
    <w:rsid w:val="005B0AFE"/>
    <w:rsid w:val="00601EC4"/>
    <w:rsid w:val="006A6359"/>
    <w:rsid w:val="00712D3C"/>
    <w:rsid w:val="00715028"/>
    <w:rsid w:val="007731E9"/>
    <w:rsid w:val="00787001"/>
    <w:rsid w:val="007A414B"/>
    <w:rsid w:val="008131B6"/>
    <w:rsid w:val="009B386D"/>
    <w:rsid w:val="009E3A52"/>
    <w:rsid w:val="009E5F02"/>
    <w:rsid w:val="00A16B6F"/>
    <w:rsid w:val="00A203A3"/>
    <w:rsid w:val="00A30E0C"/>
    <w:rsid w:val="00A533F5"/>
    <w:rsid w:val="00A606BB"/>
    <w:rsid w:val="00A85985"/>
    <w:rsid w:val="00AC64A7"/>
    <w:rsid w:val="00B34FD0"/>
    <w:rsid w:val="00B73DF2"/>
    <w:rsid w:val="00B8318D"/>
    <w:rsid w:val="00C0189A"/>
    <w:rsid w:val="00C606B5"/>
    <w:rsid w:val="00CE6AF7"/>
    <w:rsid w:val="00D01809"/>
    <w:rsid w:val="00D05E53"/>
    <w:rsid w:val="00D51B98"/>
    <w:rsid w:val="00D543C1"/>
    <w:rsid w:val="00D55D92"/>
    <w:rsid w:val="00E81830"/>
    <w:rsid w:val="00EB014F"/>
    <w:rsid w:val="00F705F2"/>
    <w:rsid w:val="00F90C65"/>
    <w:rsid w:val="00FC4ECC"/>
    <w:rsid w:val="00FD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0B016"/>
  <w15:chartTrackingRefBased/>
  <w15:docId w15:val="{B0CDD2D4-F805-47FD-BC61-32CE786D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E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4E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4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4E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刘妍彤</dc:creator>
  <cp:keywords/>
  <dc:description/>
  <cp:lastModifiedBy>刘琳玉</cp:lastModifiedBy>
  <cp:revision>5</cp:revision>
  <dcterms:created xsi:type="dcterms:W3CDTF">2024-08-20T01:50:00Z</dcterms:created>
  <dcterms:modified xsi:type="dcterms:W3CDTF">2024-09-03T02:36:00Z</dcterms:modified>
</cp:coreProperties>
</file>